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E459" w14:textId="77777777" w:rsidR="00D60AF7" w:rsidRPr="00D60AF7" w:rsidRDefault="00D60AF7" w:rsidP="00D60AF7">
      <w:pPr>
        <w:jc w:val="center"/>
        <w:rPr>
          <w:rFonts w:ascii="Times New Roman" w:eastAsia="方正小标宋简体" w:hAnsiTheme="minorEastAsia"/>
          <w:sz w:val="44"/>
          <w:szCs w:val="28"/>
        </w:rPr>
      </w:pPr>
      <w:r w:rsidRPr="00D60AF7">
        <w:rPr>
          <w:rFonts w:ascii="Times New Roman" w:eastAsia="方正小标宋简体" w:hAnsiTheme="minorEastAsia" w:hint="eastAsia"/>
          <w:sz w:val="44"/>
          <w:szCs w:val="28"/>
        </w:rPr>
        <w:t>202</w:t>
      </w:r>
      <w:r w:rsidRPr="00D60AF7">
        <w:rPr>
          <w:rFonts w:ascii="Times New Roman" w:eastAsia="方正小标宋简体" w:hAnsiTheme="minorEastAsia"/>
          <w:sz w:val="44"/>
          <w:szCs w:val="28"/>
        </w:rPr>
        <w:t>1</w:t>
      </w:r>
      <w:r w:rsidRPr="00D60AF7">
        <w:rPr>
          <w:rFonts w:ascii="Times New Roman" w:eastAsia="方正小标宋简体" w:hAnsiTheme="minorEastAsia" w:hint="eastAsia"/>
          <w:sz w:val="44"/>
          <w:szCs w:val="28"/>
        </w:rPr>
        <w:t>-202</w:t>
      </w:r>
      <w:r w:rsidRPr="00D60AF7">
        <w:rPr>
          <w:rFonts w:ascii="Times New Roman" w:eastAsia="方正小标宋简体" w:hAnsiTheme="minorEastAsia"/>
          <w:sz w:val="44"/>
          <w:szCs w:val="28"/>
        </w:rPr>
        <w:t>2</w:t>
      </w:r>
      <w:r w:rsidRPr="00D60AF7">
        <w:rPr>
          <w:rFonts w:ascii="Times New Roman" w:eastAsia="方正小标宋简体" w:hAnsiTheme="minorEastAsia" w:hint="eastAsia"/>
          <w:sz w:val="44"/>
          <w:szCs w:val="28"/>
        </w:rPr>
        <w:t>年度先进班集体获奖名单</w:t>
      </w:r>
    </w:p>
    <w:p w14:paraId="1CFEE3BB" w14:textId="77777777" w:rsidR="00D60AF7" w:rsidRPr="00D60AF7" w:rsidRDefault="00D60AF7" w:rsidP="00D60AF7">
      <w:pPr>
        <w:jc w:val="center"/>
        <w:rPr>
          <w:rFonts w:ascii="Times New Roman" w:eastAsia="楷体_GB2312" w:hAnsiTheme="minorEastAsia"/>
          <w:sz w:val="32"/>
          <w:szCs w:val="28"/>
        </w:rPr>
      </w:pPr>
      <w:r w:rsidRPr="00D60AF7">
        <w:rPr>
          <w:rFonts w:ascii="Times New Roman" w:eastAsia="楷体_GB2312" w:hAnsiTheme="minorEastAsia" w:hint="eastAsia"/>
          <w:sz w:val="32"/>
          <w:szCs w:val="28"/>
        </w:rPr>
        <w:t>（排名不分先后）</w:t>
      </w:r>
    </w:p>
    <w:p w14:paraId="62B759F5" w14:textId="77777777" w:rsidR="00D60AF7" w:rsidRDefault="00D60AF7"/>
    <w:tbl>
      <w:tblPr>
        <w:tblW w:w="5000" w:type="pct"/>
        <w:tblLook w:val="04A0" w:firstRow="1" w:lastRow="0" w:firstColumn="1" w:lastColumn="0" w:noHBand="0" w:noVBand="1"/>
      </w:tblPr>
      <w:tblGrid>
        <w:gridCol w:w="954"/>
        <w:gridCol w:w="2023"/>
        <w:gridCol w:w="5319"/>
      </w:tblGrid>
      <w:tr w:rsidR="00D60AF7" w:rsidRPr="00D60AF7" w14:paraId="7A2A35E1" w14:textId="77777777" w:rsidTr="00D60AF7">
        <w:trPr>
          <w:trHeight w:val="435"/>
          <w:tblHeader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4ACD" w14:textId="77777777" w:rsidR="00D60AF7" w:rsidRPr="00D60AF7" w:rsidRDefault="00D60AF7" w:rsidP="00D60AF7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</w:rPr>
            </w:pPr>
            <w:r w:rsidRPr="00D60AF7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序号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8B65" w14:textId="77777777" w:rsidR="00D60AF7" w:rsidRPr="00D60AF7" w:rsidRDefault="00D60AF7" w:rsidP="00D60AF7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</w:pPr>
            <w:r w:rsidRPr="00D60AF7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学院</w:t>
            </w:r>
          </w:p>
        </w:tc>
        <w:tc>
          <w:tcPr>
            <w:tcW w:w="3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4AFB" w14:textId="77777777" w:rsidR="00D60AF7" w:rsidRPr="00D60AF7" w:rsidRDefault="00D60AF7" w:rsidP="00D60AF7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</w:pPr>
            <w:r w:rsidRPr="00D60AF7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专业班级</w:t>
            </w:r>
          </w:p>
        </w:tc>
      </w:tr>
      <w:tr w:rsidR="00D60AF7" w:rsidRPr="00D60AF7" w14:paraId="28C2262D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F501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070D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工学院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82F7B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proofErr w:type="gramStart"/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思跃班</w:t>
            </w:r>
            <w:proofErr w:type="gramEnd"/>
          </w:p>
        </w:tc>
      </w:tr>
      <w:tr w:rsidR="00D60AF7" w:rsidRPr="00D60AF7" w14:paraId="6E3CF25E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516F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D4F0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工学院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A4DA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机器人实验班</w:t>
            </w:r>
          </w:p>
        </w:tc>
      </w:tr>
      <w:tr w:rsidR="00D60AF7" w:rsidRPr="00D60AF7" w14:paraId="3343176D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02AD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6A83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工学院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D7E4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物联网工程二班</w:t>
            </w:r>
          </w:p>
        </w:tc>
      </w:tr>
      <w:tr w:rsidR="00D60AF7" w:rsidRPr="00D60AF7" w14:paraId="75A26BB6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8305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4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292A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工学院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FBA2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微波一班</w:t>
            </w:r>
          </w:p>
        </w:tc>
      </w:tr>
      <w:tr w:rsidR="00D60AF7" w:rsidRPr="00D60AF7" w14:paraId="7F17D32B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1AAD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5EE7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工学院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87BB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集成电路设计与集成系统一班</w:t>
            </w:r>
          </w:p>
        </w:tc>
      </w:tr>
      <w:tr w:rsidR="00D60AF7" w:rsidRPr="00D60AF7" w14:paraId="146E0D02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0857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6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C4DA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工学院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178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22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智能科学与技术二班</w:t>
            </w:r>
          </w:p>
        </w:tc>
      </w:tr>
      <w:tr w:rsidR="00D60AF7" w:rsidRPr="00D60AF7" w14:paraId="23C878CA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B2FB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3C4C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工学院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05C7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22</w:t>
            </w:r>
            <w:proofErr w:type="gramStart"/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思跃班</w:t>
            </w:r>
            <w:proofErr w:type="gramEnd"/>
          </w:p>
        </w:tc>
      </w:tr>
      <w:tr w:rsidR="00D60AF7" w:rsidRPr="00D60AF7" w14:paraId="662A5A34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A86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8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E8E8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工学院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1181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物联网工程一班</w:t>
            </w:r>
          </w:p>
        </w:tc>
      </w:tr>
      <w:tr w:rsidR="00D60AF7" w:rsidRPr="00D60AF7" w14:paraId="3FBDDC46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5CA7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9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2B64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计算机学院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6210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proofErr w:type="gramStart"/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创智班</w:t>
            </w:r>
            <w:proofErr w:type="gramEnd"/>
          </w:p>
        </w:tc>
      </w:tr>
      <w:tr w:rsidR="00D60AF7" w:rsidRPr="00D60AF7" w14:paraId="2542A2F4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48D0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10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362B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计算机学院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EAF6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网络工程一班</w:t>
            </w:r>
          </w:p>
        </w:tc>
      </w:tr>
      <w:tr w:rsidR="00D60AF7" w:rsidRPr="00D60AF7" w14:paraId="6CD7F960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3E57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11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3EF6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计算机学院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356B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网络安全实验班</w:t>
            </w:r>
          </w:p>
        </w:tc>
      </w:tr>
      <w:tr w:rsidR="00D60AF7" w:rsidRPr="00D60AF7" w14:paraId="570231B3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B7DC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12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4F03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计算机学院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BE2A3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互联网</w:t>
            </w: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+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班</w:t>
            </w:r>
          </w:p>
        </w:tc>
      </w:tr>
      <w:tr w:rsidR="00D60AF7" w:rsidRPr="00D60AF7" w14:paraId="39FE7BEC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797F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13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ABF7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计算机学院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10B9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20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人工智能实验班</w:t>
            </w:r>
          </w:p>
        </w:tc>
      </w:tr>
      <w:tr w:rsidR="00D60AF7" w:rsidRPr="00D60AF7" w14:paraId="72F72DDF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EA18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14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80FF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计算机学院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8E3B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人工智能实验班</w:t>
            </w:r>
          </w:p>
        </w:tc>
      </w:tr>
      <w:tr w:rsidR="00D60AF7" w:rsidRPr="00D60AF7" w14:paraId="3CEBE0A6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A5F2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15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F7FA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商学院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FB19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审计一班</w:t>
            </w:r>
          </w:p>
        </w:tc>
      </w:tr>
      <w:tr w:rsidR="00D60AF7" w:rsidRPr="00D60AF7" w14:paraId="5C646A57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0FCE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16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20F6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商学院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5003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人力二班</w:t>
            </w:r>
          </w:p>
        </w:tc>
      </w:tr>
      <w:tr w:rsidR="00D60AF7" w:rsidRPr="00D60AF7" w14:paraId="76DE860D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70FD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17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442C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商学院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108C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proofErr w:type="gramStart"/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财管一班</w:t>
            </w:r>
            <w:proofErr w:type="gramEnd"/>
          </w:p>
        </w:tc>
      </w:tr>
      <w:tr w:rsidR="00D60AF7" w:rsidRPr="00D60AF7" w14:paraId="4F8B1DCE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8D98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18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D736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商学院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20808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proofErr w:type="gramStart"/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财管二班</w:t>
            </w:r>
            <w:proofErr w:type="gramEnd"/>
          </w:p>
        </w:tc>
      </w:tr>
      <w:tr w:rsidR="00D60AF7" w:rsidRPr="00D60AF7" w14:paraId="0C384E0C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4E44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lastRenderedPageBreak/>
              <w:t>19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45CB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商学院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5457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审计二班</w:t>
            </w:r>
          </w:p>
        </w:tc>
      </w:tr>
      <w:tr w:rsidR="00D60AF7" w:rsidRPr="00D60AF7" w14:paraId="5C426EC1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DDED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B672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文理学院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1C16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22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英语四班</w:t>
            </w:r>
          </w:p>
        </w:tc>
      </w:tr>
      <w:tr w:rsidR="00D60AF7" w:rsidRPr="00D60AF7" w14:paraId="3D0D6CE5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B821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B7E9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文理学院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2B1A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英语一班</w:t>
            </w:r>
          </w:p>
        </w:tc>
      </w:tr>
      <w:tr w:rsidR="00D60AF7" w:rsidRPr="00D60AF7" w14:paraId="2B51B440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6EF9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21DE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艺科学院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3291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22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艺术与科技二班</w:t>
            </w:r>
          </w:p>
        </w:tc>
      </w:tr>
      <w:tr w:rsidR="00D60AF7" w:rsidRPr="00D60AF7" w14:paraId="4824B2E9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D157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EB7E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艺科学院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2865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22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网络与新媒体一班</w:t>
            </w:r>
          </w:p>
        </w:tc>
      </w:tr>
      <w:tr w:rsidR="00D60AF7" w:rsidRPr="00D60AF7" w14:paraId="59F89B8B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772D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24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CDB8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艺科学院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D38D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艺术与科技三班</w:t>
            </w:r>
          </w:p>
        </w:tc>
      </w:tr>
      <w:tr w:rsidR="00D60AF7" w:rsidRPr="00D60AF7" w14:paraId="26DBDCA9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FCBD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9EF3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航空学院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A447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飞行器动力工程一班</w:t>
            </w:r>
          </w:p>
        </w:tc>
      </w:tr>
      <w:tr w:rsidR="00D60AF7" w:rsidRPr="00D60AF7" w14:paraId="4C241813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00F5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26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8E60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艺科学院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A469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22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数字媒体技术（专）一班</w:t>
            </w:r>
          </w:p>
        </w:tc>
      </w:tr>
      <w:tr w:rsidR="00D60AF7" w:rsidRPr="00D60AF7" w14:paraId="0415E83F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7921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B3DE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文理学院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0D0F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休闲体育（专）一班</w:t>
            </w:r>
          </w:p>
        </w:tc>
      </w:tr>
      <w:tr w:rsidR="00D60AF7" w:rsidRPr="00D60AF7" w14:paraId="3217423B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6CA9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28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7CF1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商学院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F276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旅游管理一班</w:t>
            </w:r>
          </w:p>
        </w:tc>
      </w:tr>
      <w:tr w:rsidR="00D60AF7" w:rsidRPr="00D60AF7" w14:paraId="5D3F77BA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8F1A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29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9EBA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计算机学院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2DF2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计算机应用三班</w:t>
            </w:r>
          </w:p>
        </w:tc>
      </w:tr>
      <w:tr w:rsidR="00D60AF7" w:rsidRPr="00D60AF7" w14:paraId="70B6D90F" w14:textId="77777777" w:rsidTr="00D60AF7">
        <w:trPr>
          <w:trHeight w:val="43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FA1A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30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A7FC" w14:textId="77777777" w:rsidR="00D60AF7" w:rsidRPr="00D60AF7" w:rsidRDefault="00D60AF7" w:rsidP="00D60AF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工学院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6801" w14:textId="77777777" w:rsidR="00D60AF7" w:rsidRPr="00D60AF7" w:rsidRDefault="00D60AF7" w:rsidP="00D60AF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</w:pPr>
            <w:r w:rsidRPr="00D60AF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</w:rPr>
              <w:t>21</w:t>
            </w:r>
            <w:r w:rsidRPr="00D60AF7">
              <w:rPr>
                <w:rFonts w:ascii="Times New Roman" w:eastAsia="仿宋_GB2312" w:hAnsi="楷体" w:cs="Times New Roman" w:hint="eastAsia"/>
                <w:color w:val="000000"/>
                <w:kern w:val="0"/>
                <w:sz w:val="32"/>
              </w:rPr>
              <w:t>现代通信技术一班</w:t>
            </w:r>
          </w:p>
        </w:tc>
      </w:tr>
    </w:tbl>
    <w:p w14:paraId="541543CA" w14:textId="77777777" w:rsidR="00772749" w:rsidRDefault="00772749"/>
    <w:sectPr w:rsidR="00772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F7"/>
    <w:rsid w:val="003A619B"/>
    <w:rsid w:val="00772749"/>
    <w:rsid w:val="00D6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8920"/>
  <w15:chartTrackingRefBased/>
  <w15:docId w15:val="{890C4636-CC57-4D18-8706-FAB477F9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旭强</dc:creator>
  <cp:keywords/>
  <dc:description/>
  <cp:lastModifiedBy>王 旭强</cp:lastModifiedBy>
  <cp:revision>1</cp:revision>
  <dcterms:created xsi:type="dcterms:W3CDTF">2023-11-17T06:25:00Z</dcterms:created>
  <dcterms:modified xsi:type="dcterms:W3CDTF">2023-11-17T06:28:00Z</dcterms:modified>
</cp:coreProperties>
</file>